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7509" w14:textId="77777777" w:rsidR="003B09F8" w:rsidRPr="00902A49" w:rsidRDefault="003B09F8" w:rsidP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14:paraId="2B19B35C" w14:textId="77777777" w:rsidR="003B09F8" w:rsidRPr="00902A49" w:rsidRDefault="003B09F8" w:rsidP="003B09F8">
      <w:pPr>
        <w:pStyle w:val="BodyText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14:paraId="1402A924" w14:textId="77777777" w:rsidR="003B09F8" w:rsidRDefault="003B09F8" w:rsidP="003B09F8">
      <w:pPr>
        <w:pStyle w:val="BodyText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14:paraId="451F7FF4" w14:textId="77777777" w:rsidR="003B09F8" w:rsidRPr="00902A49" w:rsidRDefault="003B09F8" w:rsidP="003B09F8">
      <w:pPr>
        <w:pStyle w:val="BodyText"/>
        <w:jc w:val="right"/>
        <w:rPr>
          <w:sz w:val="22"/>
          <w:szCs w:val="22"/>
        </w:rPr>
      </w:pPr>
    </w:p>
    <w:p w14:paraId="647C7E1E" w14:textId="77777777" w:rsidR="003B09F8" w:rsidRDefault="003B09F8" w:rsidP="003B09F8">
      <w:pPr>
        <w:rPr>
          <w:sz w:val="22"/>
          <w:szCs w:val="22"/>
          <w:lang w:val="ru-RU" w:eastAsia="ru-RU"/>
        </w:rPr>
      </w:pPr>
    </w:p>
    <w:p w14:paraId="16FF33DF" w14:textId="77777777"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14:paraId="5775A5DC" w14:textId="77777777"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14:paraId="5768DD6F" w14:textId="77777777" w:rsidR="003B09F8" w:rsidRPr="00CC5AC5" w:rsidRDefault="003B09F8" w:rsidP="003B09F8">
      <w:pPr>
        <w:rPr>
          <w:sz w:val="22"/>
          <w:szCs w:val="22"/>
          <w:lang w:val="ru-RU" w:eastAsia="ru-RU"/>
        </w:rPr>
      </w:pPr>
    </w:p>
    <w:p w14:paraId="6D03D678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14:paraId="4747B00E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14:paraId="2439E9AC" w14:textId="77777777" w:rsidR="003B09F8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14:paraId="5CC62421" w14:textId="77777777"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14:paraId="3864EC1E" w14:textId="77777777"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14:paraId="12C3047B" w14:textId="77777777"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p w14:paraId="5E8FA465" w14:textId="77777777"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3B09F8" w:rsidRPr="007F6369" w14:paraId="7EB9B8EC" w14:textId="77777777" w:rsidTr="00A453CD">
        <w:trPr>
          <w:trHeight w:val="93"/>
        </w:trPr>
        <w:tc>
          <w:tcPr>
            <w:tcW w:w="6345" w:type="dxa"/>
          </w:tcPr>
          <w:p w14:paraId="47A29BFF" w14:textId="77777777" w:rsidR="003B09F8" w:rsidRPr="007F6369" w:rsidRDefault="003B09F8" w:rsidP="00314B2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14:paraId="44474F4B" w14:textId="77777777" w:rsidR="003B09F8" w:rsidRPr="007F6369" w:rsidRDefault="00CA7AB5" w:rsidP="00046F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«16» марта 2021</w:t>
            </w:r>
            <w:r w:rsidR="00314B28">
              <w:rPr>
                <w:sz w:val="22"/>
                <w:szCs w:val="22"/>
                <w:lang w:val="ru-RU"/>
              </w:rPr>
              <w:t xml:space="preserve"> </w:t>
            </w:r>
            <w:r w:rsidR="003B09F8" w:rsidRPr="007F6369">
              <w:rPr>
                <w:sz w:val="22"/>
                <w:szCs w:val="22"/>
                <w:lang w:val="ru-RU"/>
              </w:rPr>
              <w:t>г.</w:t>
            </w:r>
          </w:p>
        </w:tc>
      </w:tr>
    </w:tbl>
    <w:p w14:paraId="35F83D48" w14:textId="77777777" w:rsidR="003B09F8" w:rsidRPr="007F6369" w:rsidRDefault="003B09F8" w:rsidP="003B09F8">
      <w:pPr>
        <w:rPr>
          <w:sz w:val="22"/>
          <w:szCs w:val="22"/>
          <w:lang w:val="ru-RU"/>
        </w:rPr>
      </w:pPr>
    </w:p>
    <w:p w14:paraId="0F53BD43" w14:textId="77777777" w:rsidR="003B09F8" w:rsidRPr="007F6369" w:rsidRDefault="003B09F8" w:rsidP="003B09F8">
      <w:pPr>
        <w:jc w:val="both"/>
        <w:rPr>
          <w:sz w:val="22"/>
          <w:szCs w:val="22"/>
          <w:lang w:val="ru-RU"/>
        </w:rPr>
      </w:pPr>
    </w:p>
    <w:p w14:paraId="1A907F78" w14:textId="77777777"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>
        <w:rPr>
          <w:sz w:val="22"/>
          <w:szCs w:val="22"/>
        </w:rPr>
        <w:t>ОБЩЕСТВО С ОГРАНИЧЕННОЙ ОТВЕТСТВЕННОСТЬЮ ТУРИСТИЧЕСКОЕ АГЕНТСТВО "ГЛОБУС-ТУР"</w:t>
      </w:r>
      <w:r w:rsidRPr="007F6369">
        <w:rPr>
          <w:sz w:val="22"/>
          <w:szCs w:val="22"/>
          <w:lang w:val="ru-RU"/>
        </w:rPr>
        <w:t xml:space="preserve"> (ИНН </w:t>
      </w:r>
      <w:r>
        <w:rPr>
          <w:sz w:val="22"/>
          <w:szCs w:val="22"/>
        </w:rPr>
        <w:t>5402129363</w:t>
      </w:r>
      <w:r w:rsidRPr="00CA7AB5">
        <w:rPr>
          <w:sz w:val="22"/>
          <w:szCs w:val="22"/>
          <w:lang w:val="ru-RU"/>
        </w:rPr>
        <w:t>)</w:t>
      </w:r>
      <w:r w:rsidRPr="007F6369">
        <w:rPr>
          <w:sz w:val="22"/>
          <w:szCs w:val="22"/>
          <w:lang w:val="ru-RU"/>
        </w:rPr>
        <w:t xml:space="preserve"> (далее – Исполнитель).</w:t>
      </w:r>
    </w:p>
    <w:p w14:paraId="3476E70D" w14:textId="77777777" w:rsidR="003B09F8" w:rsidRPr="00A80281" w:rsidRDefault="003B09F8" w:rsidP="003B09F8">
      <w:pPr>
        <w:rPr>
          <w:sz w:val="22"/>
          <w:szCs w:val="22"/>
        </w:rPr>
      </w:pPr>
    </w:p>
    <w:p w14:paraId="508AAA00" w14:textId="77777777"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14:paraId="72A89864" w14:textId="77777777" w:rsidR="003B09F8" w:rsidRPr="007F6369" w:rsidRDefault="003B09F8" w:rsidP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sz w:val="22"/>
          <w:szCs w:val="22"/>
        </w:rPr>
        <w:t>ОБЩЕСТВО С ОГРАНИЧЕННОЙ ОТВЕТСТВЕННОСТЬЮ ТУРИСТИЧЕСКОЕ АГЕНТСТВО "ГЛОБУС-ТУР"</w:t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14:paraId="48EB1EBA" w14:textId="77777777" w:rsidR="003B09F8" w:rsidRPr="007F6369" w:rsidRDefault="003B09F8" w:rsidP="003B09F8">
      <w:pPr>
        <w:rPr>
          <w:sz w:val="22"/>
          <w:szCs w:val="22"/>
          <w:lang w:val="ru-RU"/>
        </w:rPr>
      </w:pPr>
    </w:p>
    <w:p w14:paraId="7F069CB5" w14:textId="77777777"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14:paraId="3BB6D579" w14:textId="77777777" w:rsidR="003B09F8" w:rsidRPr="002B10DB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</w:t>
      </w:r>
      <w:r w:rsidR="00A80281">
        <w:rPr>
          <w:sz w:val="22"/>
          <w:szCs w:val="22"/>
          <w:lang w:val="ru-RU"/>
        </w:rPr>
        <w:t xml:space="preserve"> с </w:t>
      </w:r>
      <w:r w:rsidR="00A80281" w:rsidRPr="00A80281">
        <w:rPr>
          <w:sz w:val="22"/>
          <w:szCs w:val="22"/>
          <w:lang w:val="ru-RU"/>
        </w:rPr>
        <w:t>18</w:t>
      </w:r>
      <w:r w:rsidR="00046F73">
        <w:rPr>
          <w:sz w:val="22"/>
          <w:szCs w:val="22"/>
          <w:lang w:val="ru-RU"/>
        </w:rPr>
        <w:t xml:space="preserve"> </w:t>
      </w:r>
      <w:r w:rsidR="00A80281">
        <w:rPr>
          <w:sz w:val="22"/>
          <w:szCs w:val="22"/>
          <w:lang w:val="ru-RU"/>
        </w:rPr>
        <w:t>марта</w:t>
      </w:r>
      <w:r w:rsidR="00046F73">
        <w:rPr>
          <w:sz w:val="22"/>
          <w:szCs w:val="22"/>
          <w:lang w:val="ru-RU"/>
        </w:rPr>
        <w:t xml:space="preserve"> 2021г</w:t>
      </w:r>
      <w:r w:rsidRPr="007F6369">
        <w:rPr>
          <w:sz w:val="22"/>
          <w:szCs w:val="22"/>
          <w:lang w:val="ru-RU"/>
        </w:rPr>
        <w:t>.</w:t>
      </w:r>
    </w:p>
    <w:p w14:paraId="70285766" w14:textId="77777777" w:rsidR="003B09F8" w:rsidRDefault="003B09F8" w:rsidP="003B09F8">
      <w:pPr>
        <w:jc w:val="both"/>
        <w:rPr>
          <w:sz w:val="22"/>
          <w:szCs w:val="22"/>
          <w:lang w:val="ru-RU"/>
        </w:rPr>
      </w:pPr>
    </w:p>
    <w:p w14:paraId="56ADD917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14:paraId="666E3D11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14:paraId="2E299CBA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14:paraId="0D6E6676" w14:textId="77777777"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9"/>
      </w:tblGrid>
      <w:tr w:rsidR="003B09F8" w:rsidRPr="00CA7AB5" w14:paraId="0846A17E" w14:textId="77777777" w:rsidTr="00A453CD">
        <w:tc>
          <w:tcPr>
            <w:tcW w:w="4676" w:type="dxa"/>
          </w:tcPr>
          <w:p w14:paraId="5F5D7D01" w14:textId="77777777" w:rsidR="003B09F8" w:rsidRPr="005356E3" w:rsidRDefault="003B09F8" w:rsidP="00A453CD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14:paraId="20917BC9" w14:textId="77777777" w:rsidR="003B09F8" w:rsidRPr="005356E3" w:rsidRDefault="003B09F8" w:rsidP="00A453CD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="003B09F8" w:rsidRPr="0089604A" w14:paraId="24284999" w14:textId="77777777" w:rsidTr="00A453CD">
        <w:tc>
          <w:tcPr>
            <w:tcW w:w="4676" w:type="dxa"/>
          </w:tcPr>
          <w:p w14:paraId="18AE1F97" w14:textId="77777777" w:rsidR="003B09F8" w:rsidRDefault="003B09F8" w:rsidP="00A453C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14:paraId="6AFE9BE6" w14:textId="77777777" w:rsidR="003B09F8" w:rsidRPr="00902A49" w:rsidRDefault="003B09F8" w:rsidP="00A453CD">
            <w:pPr>
              <w:rPr>
                <w:sz w:val="22"/>
                <w:szCs w:val="22"/>
                <w:lang w:val="ru-RU"/>
              </w:rPr>
            </w:pPr>
          </w:p>
          <w:tbl>
            <w:tblPr>
              <w:tblW w:w="4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3B09F8" w:rsidRPr="0089604A" w14:paraId="53A19480" w14:textId="77777777" w:rsidTr="00426BD8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FC1A9" w14:textId="77777777" w:rsidR="003B09F8" w:rsidRPr="00426BD8" w:rsidRDefault="003B09F8" w:rsidP="00426BD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26BD8">
                    <w:rPr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A55B05" w14:textId="77777777" w:rsidR="003B09F8" w:rsidRPr="00426BD8" w:rsidRDefault="003B09F8" w:rsidP="00426BD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8CAC97D" w14:textId="77777777" w:rsidR="003B09F8" w:rsidRDefault="003B09F8" w:rsidP="00A453CD">
            <w:pPr>
              <w:rPr>
                <w:b/>
                <w:sz w:val="22"/>
                <w:szCs w:val="22"/>
                <w:lang w:val="ru-RU"/>
              </w:rPr>
            </w:pPr>
          </w:p>
          <w:p w14:paraId="16A0BC32" w14:textId="77777777" w:rsidR="003B09F8" w:rsidRPr="00902A49" w:rsidRDefault="003B09F8" w:rsidP="00A453C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14:paraId="2F608057" w14:textId="77777777" w:rsidR="003B09F8" w:rsidRPr="00902A49" w:rsidRDefault="003B09F8" w:rsidP="00A453CD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14:paraId="389C2AB4" w14:textId="77777777" w:rsidR="00A453CD" w:rsidRDefault="00A453CD"/>
    <w:sectPr w:rsidR="00A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4A"/>
    <w:rsid w:val="00046F73"/>
    <w:rsid w:val="00314B28"/>
    <w:rsid w:val="003B09F8"/>
    <w:rsid w:val="00426BD8"/>
    <w:rsid w:val="005E254A"/>
    <w:rsid w:val="00992E79"/>
    <w:rsid w:val="00A453CD"/>
    <w:rsid w:val="00A57B03"/>
    <w:rsid w:val="00A80281"/>
    <w:rsid w:val="00CA7AB5"/>
    <w:rsid w:val="00E02BE0"/>
    <w:rsid w:val="00E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C626DF"/>
  <w15:chartTrackingRefBased/>
  <w15:docId w15:val="{A81C3DB1-6C80-4930-9EAD-DCB7498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BodyTextChar">
    <w:name w:val="Body Text Char"/>
    <w:link w:val="BodyText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3B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cp:lastModifiedBy>Дмитрий Ковязин</cp:lastModifiedBy>
  <cp:revision>2</cp:revision>
  <dcterms:created xsi:type="dcterms:W3CDTF">2021-03-22T09:05:00Z</dcterms:created>
  <dcterms:modified xsi:type="dcterms:W3CDTF">2021-03-22T09:05:00Z</dcterms:modified>
</cp:coreProperties>
</file>